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471E" w:rsidRPr="003C1494" w:rsidRDefault="000B75C7" w:rsidP="00A1471E">
      <w:pPr>
        <w:ind w:left="142"/>
        <w:jc w:val="center"/>
        <w:rPr>
          <w:rFonts w:ascii="Times New Roman" w:hAnsi="Times New Roman" w:cs="Times New Roman"/>
          <w:b/>
          <w:color w:val="D60093"/>
          <w:sz w:val="28"/>
          <w:szCs w:val="28"/>
        </w:rPr>
      </w:pPr>
      <w:r w:rsidRPr="003C1494">
        <w:rPr>
          <w:b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3D74426" wp14:editId="045E42CB">
            <wp:simplePos x="0" y="0"/>
            <wp:positionH relativeFrom="page">
              <wp:align>left</wp:align>
            </wp:positionH>
            <wp:positionV relativeFrom="paragraph">
              <wp:posOffset>-447040</wp:posOffset>
            </wp:positionV>
            <wp:extent cx="10641965" cy="7543800"/>
            <wp:effectExtent l="0" t="0" r="6985" b="0"/>
            <wp:wrapNone/>
            <wp:docPr id="1" name="Рисунок 1" descr="Wallpapers for Children &amp;Kcy;&amp;acy;&amp;rcy;&amp;tcy;&amp;icy;&amp;ncy;&amp;kcy;&amp;icy; &amp;dcy;&amp;lcy;&amp;yacy; &amp;Dcy;&amp;iecy;&amp;tcy;&amp;iecy;&amp;jcy; 2010 &amp;scy;&amp;kcy;&amp;acy;&amp;chcy;&amp;acy;&amp;tcy;&amp;softcy; &amp;tcy;&amp;ocy;&amp;rcy;&amp;rcy;&amp;iecy;&amp;ncy;&amp;tcy; &amp;bcy;&amp;iecy;&amp;scy;&amp;pcy;&amp;lcy;&amp;acy;&amp;tcy;&amp;n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allpapers for Children &amp;Kcy;&amp;acy;&amp;rcy;&amp;tcy;&amp;icy;&amp;ncy;&amp;kcy;&amp;icy; &amp;dcy;&amp;lcy;&amp;yacy; &amp;Dcy;&amp;iecy;&amp;tcy;&amp;iecy;&amp;jcy; 2010 &amp;scy;&amp;kcy;&amp;acy;&amp;chcy;&amp;acy;&amp;tcy;&amp;softcy; &amp;tcy;&amp;ocy;&amp;rcy;&amp;rcy;&amp;iecy;&amp;ncy;&amp;tcy; &amp;bcy;&amp;iecy;&amp;scy;&amp;pcy;&amp;lcy;&amp;acy;&amp;tcy;&amp;ncy;&amp;ocy;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artisticCrisscrossEtching/>
                              </a14:imgEffect>
                              <a14:imgEffect>
                                <a14:sharpenSoften amount="-25000"/>
                              </a14:imgEffect>
                              <a14:imgEffect>
                                <a14:colorTemperature colorTemp="6223"/>
                              </a14:imgEffect>
                              <a14:imgEffect>
                                <a14:saturation sat="33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7964" cy="75551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471E" w:rsidRPr="003C1494">
        <w:rPr>
          <w:rFonts w:ascii="Times New Roman" w:hAnsi="Times New Roman" w:cs="Times New Roman"/>
          <w:b/>
          <w:color w:val="D60093"/>
          <w:sz w:val="28"/>
          <w:szCs w:val="28"/>
        </w:rPr>
        <w:t>Уважаемые родители!</w:t>
      </w:r>
    </w:p>
    <w:p w:rsidR="00A1471E" w:rsidRPr="003C1494" w:rsidRDefault="00A1471E" w:rsidP="00A1471E">
      <w:pPr>
        <w:ind w:left="142" w:firstLine="56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1494">
        <w:rPr>
          <w:rFonts w:ascii="Times New Roman" w:hAnsi="Times New Roman" w:cs="Times New Roman"/>
          <w:b/>
          <w:sz w:val="28"/>
          <w:szCs w:val="28"/>
        </w:rPr>
        <w:t xml:space="preserve">В свободное время Вы можете поиграть с Вашим ребенком в загадки. Можете поспрашивать, какие загадки знает он и </w:t>
      </w:r>
      <w:proofErr w:type="spellStart"/>
      <w:r w:rsidRPr="003C1494">
        <w:rPr>
          <w:rFonts w:ascii="Times New Roman" w:hAnsi="Times New Roman" w:cs="Times New Roman"/>
          <w:b/>
          <w:sz w:val="28"/>
          <w:szCs w:val="28"/>
        </w:rPr>
        <w:t>позагадывать</w:t>
      </w:r>
      <w:proofErr w:type="spellEnd"/>
      <w:r w:rsidRPr="003C1494">
        <w:rPr>
          <w:rFonts w:ascii="Times New Roman" w:hAnsi="Times New Roman" w:cs="Times New Roman"/>
          <w:b/>
          <w:sz w:val="28"/>
          <w:szCs w:val="28"/>
        </w:rPr>
        <w:t xml:space="preserve"> свои. Такая игра способствует развитию логического мышления, речи и памяти. </w:t>
      </w:r>
    </w:p>
    <w:p w:rsidR="00A1471E" w:rsidRPr="003C1494" w:rsidRDefault="00A1471E" w:rsidP="00A1471E">
      <w:pPr>
        <w:ind w:left="142" w:firstLine="56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1494">
        <w:rPr>
          <w:rFonts w:ascii="Times New Roman" w:hAnsi="Times New Roman" w:cs="Times New Roman"/>
          <w:b/>
          <w:sz w:val="28"/>
          <w:szCs w:val="28"/>
        </w:rPr>
        <w:t>Игру можно разнообразить загадками – обманками!</w:t>
      </w:r>
      <w:r w:rsidR="005C23B4" w:rsidRPr="003C1494">
        <w:rPr>
          <w:b/>
        </w:rPr>
        <w:t xml:space="preserve"> </w:t>
      </w:r>
      <w:r w:rsidR="005C23B4" w:rsidRPr="003C1494">
        <w:rPr>
          <w:rFonts w:ascii="Times New Roman" w:hAnsi="Times New Roman" w:cs="Times New Roman"/>
          <w:b/>
          <w:sz w:val="28"/>
          <w:szCs w:val="28"/>
        </w:rPr>
        <w:t>Суть загадок обманок для детей в том, что ответ, который хочется дать в рифму стишка, не является правильным.</w:t>
      </w:r>
    </w:p>
    <w:p w:rsidR="00A1471E" w:rsidRPr="003C1494" w:rsidRDefault="00A1471E" w:rsidP="00A1471E">
      <w:pPr>
        <w:ind w:left="142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C1494">
        <w:rPr>
          <w:rFonts w:ascii="Times New Roman" w:hAnsi="Times New Roman" w:cs="Times New Roman"/>
          <w:b/>
          <w:sz w:val="28"/>
          <w:szCs w:val="28"/>
          <w:u w:val="single"/>
        </w:rPr>
        <w:t xml:space="preserve"> Вот некоторые из них: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91"/>
      </w:tblGrid>
      <w:tr w:rsidR="00A1471E" w:rsidRPr="00A1471E" w:rsidTr="00A1471E">
        <w:trPr>
          <w:tblCellSpacing w:w="15" w:type="dxa"/>
        </w:trPr>
        <w:tc>
          <w:tcPr>
            <w:tcW w:w="0" w:type="auto"/>
            <w:vAlign w:val="center"/>
            <w:hideMark/>
          </w:tcPr>
          <w:p w:rsidR="00A1471E" w:rsidRPr="00A1471E" w:rsidRDefault="00A1471E" w:rsidP="00A1471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1471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Белым снегом всё одето -</w:t>
            </w:r>
            <w:r w:rsidRPr="00A1471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br/>
              <w:t>Значит, наступает ...</w:t>
            </w:r>
          </w:p>
        </w:tc>
      </w:tr>
      <w:tr w:rsidR="00A1471E" w:rsidRPr="00A1471E" w:rsidTr="00A1471E">
        <w:trPr>
          <w:tblCellSpacing w:w="15" w:type="dxa"/>
        </w:trPr>
        <w:tc>
          <w:tcPr>
            <w:tcW w:w="0" w:type="auto"/>
            <w:vAlign w:val="center"/>
            <w:hideMark/>
          </w:tcPr>
          <w:p w:rsidR="00A1471E" w:rsidRPr="00A1471E" w:rsidRDefault="00A1471E" w:rsidP="00A147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D60093"/>
                <w:sz w:val="28"/>
                <w:szCs w:val="28"/>
                <w:lang w:eastAsia="ru-RU"/>
              </w:rPr>
            </w:pPr>
            <w:r w:rsidRPr="00A1471E">
              <w:rPr>
                <w:rFonts w:ascii="Times New Roman" w:eastAsia="Times New Roman" w:hAnsi="Times New Roman" w:cs="Times New Roman"/>
                <w:b/>
                <w:color w:val="D60093"/>
                <w:sz w:val="28"/>
                <w:szCs w:val="28"/>
                <w:lang w:eastAsia="ru-RU"/>
              </w:rPr>
              <w:t>лето (зима)</w:t>
            </w:r>
          </w:p>
        </w:tc>
      </w:tr>
    </w:tbl>
    <w:p w:rsidR="00A1471E" w:rsidRPr="00A1471E" w:rsidRDefault="00A1471E" w:rsidP="00A1471E">
      <w:pPr>
        <w:spacing w:after="0" w:line="240" w:lineRule="auto"/>
        <w:rPr>
          <w:rFonts w:ascii="Times New Roman" w:eastAsia="Times New Roman" w:hAnsi="Times New Roman" w:cs="Times New Roman"/>
          <w:b/>
          <w:vanish/>
          <w:sz w:val="28"/>
          <w:szCs w:val="28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07"/>
      </w:tblGrid>
      <w:tr w:rsidR="00A1471E" w:rsidRPr="00A1471E" w:rsidTr="00A1471E">
        <w:trPr>
          <w:tblCellSpacing w:w="15" w:type="dxa"/>
        </w:trPr>
        <w:tc>
          <w:tcPr>
            <w:tcW w:w="0" w:type="auto"/>
            <w:vAlign w:val="center"/>
            <w:hideMark/>
          </w:tcPr>
          <w:p w:rsidR="00A1471E" w:rsidRPr="00A1471E" w:rsidRDefault="00A1471E" w:rsidP="00A1471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1471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Ночью каждое оконце</w:t>
            </w:r>
            <w:r w:rsidRPr="00A1471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br/>
              <w:t>Слабо освещает ...</w:t>
            </w:r>
          </w:p>
        </w:tc>
      </w:tr>
      <w:tr w:rsidR="00A1471E" w:rsidRPr="00A1471E" w:rsidTr="00A1471E">
        <w:trPr>
          <w:tblCellSpacing w:w="15" w:type="dxa"/>
        </w:trPr>
        <w:tc>
          <w:tcPr>
            <w:tcW w:w="0" w:type="auto"/>
            <w:vAlign w:val="center"/>
            <w:hideMark/>
          </w:tcPr>
          <w:p w:rsidR="00A1471E" w:rsidRPr="00A1471E" w:rsidRDefault="00A1471E" w:rsidP="00A147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1471E">
              <w:rPr>
                <w:rFonts w:ascii="Times New Roman" w:eastAsia="Times New Roman" w:hAnsi="Times New Roman" w:cs="Times New Roman"/>
                <w:b/>
                <w:color w:val="D60093"/>
                <w:sz w:val="28"/>
                <w:szCs w:val="28"/>
                <w:lang w:eastAsia="ru-RU"/>
              </w:rPr>
              <w:t>солнце (луна)</w:t>
            </w:r>
          </w:p>
        </w:tc>
      </w:tr>
    </w:tbl>
    <w:p w:rsidR="00A1471E" w:rsidRPr="00A1471E" w:rsidRDefault="00A1471E" w:rsidP="00A1471E">
      <w:pPr>
        <w:spacing w:after="0" w:line="240" w:lineRule="auto"/>
        <w:rPr>
          <w:rFonts w:ascii="Times New Roman" w:eastAsia="Times New Roman" w:hAnsi="Times New Roman" w:cs="Times New Roman"/>
          <w:b/>
          <w:vanish/>
          <w:sz w:val="28"/>
          <w:szCs w:val="28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30"/>
      </w:tblGrid>
      <w:tr w:rsidR="00A1471E" w:rsidRPr="00A1471E" w:rsidTr="00A1471E">
        <w:trPr>
          <w:tblCellSpacing w:w="15" w:type="dxa"/>
        </w:trPr>
        <w:tc>
          <w:tcPr>
            <w:tcW w:w="0" w:type="auto"/>
            <w:vAlign w:val="center"/>
            <w:hideMark/>
          </w:tcPr>
          <w:p w:rsidR="00A1471E" w:rsidRPr="00A1471E" w:rsidRDefault="00A1471E" w:rsidP="00A1471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1471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Друг зверей и друг детей</w:t>
            </w:r>
            <w:r w:rsidRPr="00A1471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br/>
              <w:t>Добрый доктор ...</w:t>
            </w:r>
          </w:p>
        </w:tc>
      </w:tr>
      <w:tr w:rsidR="00A1471E" w:rsidRPr="00A1471E" w:rsidTr="00A1471E">
        <w:trPr>
          <w:tblCellSpacing w:w="15" w:type="dxa"/>
        </w:trPr>
        <w:tc>
          <w:tcPr>
            <w:tcW w:w="0" w:type="auto"/>
            <w:vAlign w:val="center"/>
            <w:hideMark/>
          </w:tcPr>
          <w:p w:rsidR="00A1471E" w:rsidRPr="00A1471E" w:rsidRDefault="00A1471E" w:rsidP="00A147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A1471E">
              <w:rPr>
                <w:rFonts w:ascii="Times New Roman" w:eastAsia="Times New Roman" w:hAnsi="Times New Roman" w:cs="Times New Roman"/>
                <w:b/>
                <w:color w:val="D60093"/>
                <w:sz w:val="28"/>
                <w:szCs w:val="28"/>
                <w:lang w:eastAsia="ru-RU"/>
              </w:rPr>
              <w:t>Бармалей</w:t>
            </w:r>
            <w:proofErr w:type="spellEnd"/>
            <w:r w:rsidRPr="00A1471E">
              <w:rPr>
                <w:rFonts w:ascii="Times New Roman" w:eastAsia="Times New Roman" w:hAnsi="Times New Roman" w:cs="Times New Roman"/>
                <w:b/>
                <w:color w:val="D60093"/>
                <w:sz w:val="28"/>
                <w:szCs w:val="28"/>
                <w:lang w:eastAsia="ru-RU"/>
              </w:rPr>
              <w:t xml:space="preserve"> (Айболит)</w:t>
            </w:r>
          </w:p>
        </w:tc>
      </w:tr>
    </w:tbl>
    <w:p w:rsidR="00A1471E" w:rsidRPr="00A1471E" w:rsidRDefault="00A1471E" w:rsidP="00A1471E">
      <w:pPr>
        <w:spacing w:after="0" w:line="240" w:lineRule="auto"/>
        <w:rPr>
          <w:rFonts w:ascii="Times New Roman" w:eastAsia="Times New Roman" w:hAnsi="Times New Roman" w:cs="Times New Roman"/>
          <w:b/>
          <w:vanish/>
          <w:sz w:val="28"/>
          <w:szCs w:val="28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56"/>
      </w:tblGrid>
      <w:tr w:rsidR="00A1471E" w:rsidRPr="00A1471E" w:rsidTr="00A1471E">
        <w:trPr>
          <w:tblCellSpacing w:w="15" w:type="dxa"/>
        </w:trPr>
        <w:tc>
          <w:tcPr>
            <w:tcW w:w="0" w:type="auto"/>
            <w:vAlign w:val="center"/>
            <w:hideMark/>
          </w:tcPr>
          <w:p w:rsidR="00A1471E" w:rsidRPr="00A1471E" w:rsidRDefault="00A1471E" w:rsidP="00A1471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1471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Кукарекает спросонок</w:t>
            </w:r>
            <w:r w:rsidRPr="00A1471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br/>
              <w:t>Милый, добрый ...</w:t>
            </w:r>
          </w:p>
        </w:tc>
      </w:tr>
      <w:tr w:rsidR="00A1471E" w:rsidRPr="00A1471E" w:rsidTr="00A1471E">
        <w:trPr>
          <w:tblCellSpacing w:w="15" w:type="dxa"/>
        </w:trPr>
        <w:tc>
          <w:tcPr>
            <w:tcW w:w="0" w:type="auto"/>
            <w:vAlign w:val="center"/>
            <w:hideMark/>
          </w:tcPr>
          <w:p w:rsidR="00A1471E" w:rsidRPr="00A1471E" w:rsidRDefault="00A1471E" w:rsidP="00A147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1471E">
              <w:rPr>
                <w:rFonts w:ascii="Times New Roman" w:eastAsia="Times New Roman" w:hAnsi="Times New Roman" w:cs="Times New Roman"/>
                <w:b/>
                <w:color w:val="D60093"/>
                <w:sz w:val="28"/>
                <w:szCs w:val="28"/>
                <w:lang w:eastAsia="ru-RU"/>
              </w:rPr>
              <w:lastRenderedPageBreak/>
              <w:t>поросёнок (петух)</w:t>
            </w:r>
          </w:p>
        </w:tc>
      </w:tr>
    </w:tbl>
    <w:p w:rsidR="00A1471E" w:rsidRPr="00A1471E" w:rsidRDefault="00A1471E" w:rsidP="00A1471E">
      <w:pPr>
        <w:spacing w:after="0" w:line="240" w:lineRule="auto"/>
        <w:rPr>
          <w:rFonts w:ascii="Times New Roman" w:eastAsia="Times New Roman" w:hAnsi="Times New Roman" w:cs="Times New Roman"/>
          <w:b/>
          <w:vanish/>
          <w:sz w:val="28"/>
          <w:szCs w:val="28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28"/>
      </w:tblGrid>
      <w:tr w:rsidR="00A1471E" w:rsidRPr="00A1471E" w:rsidTr="00A1471E">
        <w:trPr>
          <w:tblCellSpacing w:w="15" w:type="dxa"/>
        </w:trPr>
        <w:tc>
          <w:tcPr>
            <w:tcW w:w="0" w:type="auto"/>
            <w:vAlign w:val="center"/>
            <w:hideMark/>
          </w:tcPr>
          <w:p w:rsidR="00A1471E" w:rsidRPr="00A1471E" w:rsidRDefault="00A1471E" w:rsidP="00A1471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1471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Высокий, </w:t>
            </w:r>
            <w:proofErr w:type="gramStart"/>
            <w:r w:rsidRPr="00A1471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длинноногий,</w:t>
            </w:r>
            <w:r w:rsidRPr="00A1471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br/>
              <w:t>Летать</w:t>
            </w:r>
            <w:proofErr w:type="gramEnd"/>
            <w:r w:rsidRPr="00A1471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ему не лень -</w:t>
            </w:r>
            <w:r w:rsidRPr="00A1471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br/>
              <w:t>На крыше из соломы</w:t>
            </w:r>
            <w:r w:rsidRPr="00A1471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br/>
              <w:t>Устроился ...</w:t>
            </w:r>
          </w:p>
        </w:tc>
      </w:tr>
      <w:tr w:rsidR="00A1471E" w:rsidRPr="00A1471E" w:rsidTr="00A1471E">
        <w:trPr>
          <w:tblCellSpacing w:w="15" w:type="dxa"/>
        </w:trPr>
        <w:tc>
          <w:tcPr>
            <w:tcW w:w="0" w:type="auto"/>
            <w:vAlign w:val="center"/>
            <w:hideMark/>
          </w:tcPr>
          <w:p w:rsidR="00A1471E" w:rsidRPr="00A1471E" w:rsidRDefault="00A1471E" w:rsidP="00A147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1471E">
              <w:rPr>
                <w:rFonts w:ascii="Times New Roman" w:eastAsia="Times New Roman" w:hAnsi="Times New Roman" w:cs="Times New Roman"/>
                <w:b/>
                <w:color w:val="D60093"/>
                <w:sz w:val="28"/>
                <w:szCs w:val="28"/>
                <w:lang w:eastAsia="ru-RU"/>
              </w:rPr>
              <w:t>олень (аист)</w:t>
            </w:r>
          </w:p>
        </w:tc>
      </w:tr>
    </w:tbl>
    <w:p w:rsidR="00A1471E" w:rsidRPr="00A1471E" w:rsidRDefault="00A1471E" w:rsidP="00A1471E">
      <w:pPr>
        <w:spacing w:after="0" w:line="240" w:lineRule="auto"/>
        <w:rPr>
          <w:rFonts w:ascii="Times New Roman" w:eastAsia="Times New Roman" w:hAnsi="Times New Roman" w:cs="Times New Roman"/>
          <w:b/>
          <w:vanish/>
          <w:sz w:val="28"/>
          <w:szCs w:val="28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76"/>
      </w:tblGrid>
      <w:tr w:rsidR="00A1471E" w:rsidRPr="00A1471E" w:rsidTr="00A1471E">
        <w:trPr>
          <w:tblCellSpacing w:w="15" w:type="dxa"/>
        </w:trPr>
        <w:tc>
          <w:tcPr>
            <w:tcW w:w="0" w:type="auto"/>
            <w:vAlign w:val="center"/>
            <w:hideMark/>
          </w:tcPr>
          <w:p w:rsidR="00A1471E" w:rsidRPr="00A1471E" w:rsidRDefault="00A1471E" w:rsidP="00A1471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1471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Лишь только свет дневной </w:t>
            </w:r>
            <w:proofErr w:type="gramStart"/>
            <w:r w:rsidRPr="00A1471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потух,</w:t>
            </w:r>
            <w:r w:rsidRPr="00A1471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br/>
              <w:t>заухал</w:t>
            </w:r>
            <w:proofErr w:type="gramEnd"/>
            <w:r w:rsidRPr="00A1471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в темноте ...</w:t>
            </w:r>
          </w:p>
        </w:tc>
      </w:tr>
      <w:tr w:rsidR="00A1471E" w:rsidRPr="00A1471E" w:rsidTr="00A1471E">
        <w:trPr>
          <w:tblCellSpacing w:w="15" w:type="dxa"/>
        </w:trPr>
        <w:tc>
          <w:tcPr>
            <w:tcW w:w="0" w:type="auto"/>
            <w:vAlign w:val="center"/>
            <w:hideMark/>
          </w:tcPr>
          <w:p w:rsidR="00A1471E" w:rsidRPr="00A1471E" w:rsidRDefault="00A1471E" w:rsidP="00A147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1471E">
              <w:rPr>
                <w:rFonts w:ascii="Times New Roman" w:eastAsia="Times New Roman" w:hAnsi="Times New Roman" w:cs="Times New Roman"/>
                <w:b/>
                <w:color w:val="D60093"/>
                <w:sz w:val="28"/>
                <w:szCs w:val="28"/>
                <w:lang w:eastAsia="ru-RU"/>
              </w:rPr>
              <w:t>петух (филин)</w:t>
            </w:r>
          </w:p>
        </w:tc>
      </w:tr>
    </w:tbl>
    <w:p w:rsidR="00A1471E" w:rsidRPr="00A1471E" w:rsidRDefault="00A1471E" w:rsidP="00A1471E">
      <w:pPr>
        <w:spacing w:after="0" w:line="240" w:lineRule="auto"/>
        <w:rPr>
          <w:rFonts w:ascii="Times New Roman" w:eastAsia="Times New Roman" w:hAnsi="Times New Roman" w:cs="Times New Roman"/>
          <w:b/>
          <w:vanish/>
          <w:sz w:val="28"/>
          <w:szCs w:val="28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35"/>
      </w:tblGrid>
      <w:tr w:rsidR="00A1471E" w:rsidRPr="00A1471E" w:rsidTr="00A1471E">
        <w:trPr>
          <w:tblCellSpacing w:w="15" w:type="dxa"/>
        </w:trPr>
        <w:tc>
          <w:tcPr>
            <w:tcW w:w="0" w:type="auto"/>
            <w:vAlign w:val="center"/>
            <w:hideMark/>
          </w:tcPr>
          <w:p w:rsidR="00A1471E" w:rsidRPr="00A1471E" w:rsidRDefault="00A1471E" w:rsidP="00A1471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1471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Чик-чирик! Чик-чирик! -</w:t>
            </w:r>
            <w:r w:rsidRPr="00A1471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br/>
              <w:t xml:space="preserve">Кто поднял веселый </w:t>
            </w:r>
            <w:proofErr w:type="gramStart"/>
            <w:r w:rsidRPr="00A1471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крик?</w:t>
            </w:r>
            <w:r w:rsidRPr="00A1471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br/>
              <w:t>Эту</w:t>
            </w:r>
            <w:proofErr w:type="gramEnd"/>
            <w:r w:rsidRPr="00A1471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птицу не пугай!</w:t>
            </w:r>
            <w:r w:rsidRPr="00A1471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br/>
              <w:t>Расшумелся ...</w:t>
            </w:r>
          </w:p>
        </w:tc>
      </w:tr>
      <w:tr w:rsidR="00A1471E" w:rsidRPr="00A1471E" w:rsidTr="00A1471E">
        <w:trPr>
          <w:tblCellSpacing w:w="15" w:type="dxa"/>
        </w:trPr>
        <w:tc>
          <w:tcPr>
            <w:tcW w:w="0" w:type="auto"/>
            <w:vAlign w:val="center"/>
            <w:hideMark/>
          </w:tcPr>
          <w:p w:rsidR="00A1471E" w:rsidRPr="00A1471E" w:rsidRDefault="00A1471E" w:rsidP="00A147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1471E">
              <w:rPr>
                <w:rFonts w:ascii="Times New Roman" w:eastAsia="Times New Roman" w:hAnsi="Times New Roman" w:cs="Times New Roman"/>
                <w:b/>
                <w:color w:val="D60093"/>
                <w:sz w:val="28"/>
                <w:szCs w:val="28"/>
                <w:lang w:eastAsia="ru-RU"/>
              </w:rPr>
              <w:t>попугай (воробей)</w:t>
            </w:r>
          </w:p>
        </w:tc>
      </w:tr>
    </w:tbl>
    <w:p w:rsidR="00A1471E" w:rsidRPr="00A1471E" w:rsidRDefault="00A1471E" w:rsidP="00A1471E">
      <w:pPr>
        <w:spacing w:after="0" w:line="240" w:lineRule="auto"/>
        <w:rPr>
          <w:rFonts w:ascii="Times New Roman" w:eastAsia="Times New Roman" w:hAnsi="Times New Roman" w:cs="Times New Roman"/>
          <w:b/>
          <w:vanish/>
          <w:sz w:val="28"/>
          <w:szCs w:val="28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12"/>
      </w:tblGrid>
      <w:tr w:rsidR="00A1471E" w:rsidRPr="00A1471E" w:rsidTr="00A1471E">
        <w:trPr>
          <w:tblCellSpacing w:w="15" w:type="dxa"/>
        </w:trPr>
        <w:tc>
          <w:tcPr>
            <w:tcW w:w="0" w:type="auto"/>
            <w:vAlign w:val="center"/>
            <w:hideMark/>
          </w:tcPr>
          <w:p w:rsidR="00A1471E" w:rsidRPr="00A1471E" w:rsidRDefault="00A1471E" w:rsidP="00A1471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1471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Под деревом четыре </w:t>
            </w:r>
            <w:proofErr w:type="gramStart"/>
            <w:r w:rsidRPr="00A1471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льва,</w:t>
            </w:r>
            <w:r w:rsidRPr="00A1471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br/>
              <w:t>Один</w:t>
            </w:r>
            <w:proofErr w:type="gramEnd"/>
            <w:r w:rsidRPr="00A1471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ушёл, осталось ...</w:t>
            </w:r>
          </w:p>
        </w:tc>
      </w:tr>
      <w:tr w:rsidR="00A1471E" w:rsidRPr="00A1471E" w:rsidTr="00A1471E">
        <w:trPr>
          <w:tblCellSpacing w:w="15" w:type="dxa"/>
        </w:trPr>
        <w:tc>
          <w:tcPr>
            <w:tcW w:w="0" w:type="auto"/>
            <w:vAlign w:val="center"/>
            <w:hideMark/>
          </w:tcPr>
          <w:p w:rsidR="00A1471E" w:rsidRPr="00A1471E" w:rsidRDefault="00A1471E" w:rsidP="00A147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1471E">
              <w:rPr>
                <w:rFonts w:ascii="Times New Roman" w:eastAsia="Times New Roman" w:hAnsi="Times New Roman" w:cs="Times New Roman"/>
                <w:b/>
                <w:color w:val="D60093"/>
                <w:sz w:val="28"/>
                <w:szCs w:val="28"/>
                <w:lang w:eastAsia="ru-RU"/>
              </w:rPr>
              <w:t>два (три)</w:t>
            </w:r>
          </w:p>
        </w:tc>
      </w:tr>
    </w:tbl>
    <w:p w:rsidR="00A1471E" w:rsidRPr="00A1471E" w:rsidRDefault="00A1471E" w:rsidP="00A1471E">
      <w:pPr>
        <w:spacing w:after="0" w:line="240" w:lineRule="auto"/>
        <w:rPr>
          <w:rFonts w:ascii="Times New Roman" w:eastAsia="Times New Roman" w:hAnsi="Times New Roman" w:cs="Times New Roman"/>
          <w:b/>
          <w:vanish/>
          <w:sz w:val="28"/>
          <w:szCs w:val="28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66"/>
      </w:tblGrid>
      <w:tr w:rsidR="00A1471E" w:rsidRPr="00A1471E" w:rsidTr="00A1471E">
        <w:trPr>
          <w:tblCellSpacing w:w="15" w:type="dxa"/>
        </w:trPr>
        <w:tc>
          <w:tcPr>
            <w:tcW w:w="0" w:type="auto"/>
            <w:vAlign w:val="center"/>
            <w:hideMark/>
          </w:tcPr>
          <w:p w:rsidR="00A1471E" w:rsidRPr="00A1471E" w:rsidRDefault="00A1471E" w:rsidP="00A1471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1471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Нашёл пять ягодок в траве</w:t>
            </w:r>
            <w:r w:rsidRPr="00A1471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br/>
            </w:r>
            <w:proofErr w:type="gramStart"/>
            <w:r w:rsidRPr="00A1471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</w:t>
            </w:r>
            <w:proofErr w:type="gramEnd"/>
            <w:r w:rsidRPr="00A1471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съел одну, осталось ...</w:t>
            </w:r>
          </w:p>
        </w:tc>
      </w:tr>
      <w:tr w:rsidR="00A1471E" w:rsidRPr="00A1471E" w:rsidTr="00A1471E">
        <w:trPr>
          <w:tblCellSpacing w:w="15" w:type="dxa"/>
        </w:trPr>
        <w:tc>
          <w:tcPr>
            <w:tcW w:w="0" w:type="auto"/>
            <w:vAlign w:val="center"/>
            <w:hideMark/>
          </w:tcPr>
          <w:p w:rsidR="00A1471E" w:rsidRPr="00A1471E" w:rsidRDefault="00A1471E" w:rsidP="00A147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1471E">
              <w:rPr>
                <w:rFonts w:ascii="Times New Roman" w:eastAsia="Times New Roman" w:hAnsi="Times New Roman" w:cs="Times New Roman"/>
                <w:b/>
                <w:color w:val="D60093"/>
                <w:sz w:val="28"/>
                <w:szCs w:val="28"/>
                <w:lang w:eastAsia="ru-RU"/>
              </w:rPr>
              <w:t>две (четыре)</w:t>
            </w:r>
          </w:p>
        </w:tc>
      </w:tr>
    </w:tbl>
    <w:p w:rsidR="00A1471E" w:rsidRPr="00A1471E" w:rsidRDefault="00A1471E" w:rsidP="00A1471E">
      <w:pPr>
        <w:spacing w:after="0" w:line="240" w:lineRule="auto"/>
        <w:rPr>
          <w:rFonts w:ascii="Times New Roman" w:eastAsia="Times New Roman" w:hAnsi="Times New Roman" w:cs="Times New Roman"/>
          <w:b/>
          <w:vanish/>
          <w:sz w:val="28"/>
          <w:szCs w:val="28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78"/>
      </w:tblGrid>
      <w:tr w:rsidR="00A1471E" w:rsidRPr="00A1471E" w:rsidTr="00A1471E">
        <w:trPr>
          <w:tblCellSpacing w:w="15" w:type="dxa"/>
        </w:trPr>
        <w:tc>
          <w:tcPr>
            <w:tcW w:w="0" w:type="auto"/>
            <w:vAlign w:val="center"/>
            <w:hideMark/>
          </w:tcPr>
          <w:p w:rsidR="00A1471E" w:rsidRPr="00A1471E" w:rsidRDefault="00A1471E" w:rsidP="00A1471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1471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Мышь считает дырки в </w:t>
            </w:r>
            <w:proofErr w:type="gramStart"/>
            <w:r w:rsidRPr="00A1471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сыре:</w:t>
            </w:r>
            <w:r w:rsidRPr="00A1471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br/>
              <w:t>Три</w:t>
            </w:r>
            <w:proofErr w:type="gramEnd"/>
            <w:r w:rsidRPr="00A1471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плюс две - всего ...</w:t>
            </w:r>
          </w:p>
        </w:tc>
      </w:tr>
      <w:tr w:rsidR="00A1471E" w:rsidRPr="00A1471E" w:rsidTr="00A1471E">
        <w:trPr>
          <w:tblCellSpacing w:w="15" w:type="dxa"/>
        </w:trPr>
        <w:tc>
          <w:tcPr>
            <w:tcW w:w="0" w:type="auto"/>
            <w:vAlign w:val="center"/>
            <w:hideMark/>
          </w:tcPr>
          <w:p w:rsidR="00A1471E" w:rsidRPr="003C1494" w:rsidRDefault="00A1471E" w:rsidP="00A147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D60093"/>
                <w:sz w:val="28"/>
                <w:szCs w:val="28"/>
                <w:lang w:eastAsia="ru-RU"/>
              </w:rPr>
            </w:pPr>
            <w:r w:rsidRPr="00A1471E">
              <w:rPr>
                <w:rFonts w:ascii="Times New Roman" w:eastAsia="Times New Roman" w:hAnsi="Times New Roman" w:cs="Times New Roman"/>
                <w:b/>
                <w:color w:val="D60093"/>
                <w:sz w:val="28"/>
                <w:szCs w:val="28"/>
                <w:lang w:eastAsia="ru-RU"/>
              </w:rPr>
              <w:t>четыре (пять)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923"/>
            </w:tblGrid>
            <w:tr w:rsidR="00A1471E" w:rsidRPr="003C1494" w:rsidTr="00A1471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A1471E" w:rsidRPr="003C1494" w:rsidRDefault="00A1471E" w:rsidP="00A1471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3C1494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Кто взлетит с цветка вот-</w:t>
                  </w:r>
                  <w:proofErr w:type="gramStart"/>
                  <w:r w:rsidRPr="003C1494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вот?</w:t>
                  </w:r>
                  <w:r w:rsidRPr="003C1494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br/>
                    <w:t>Разноцветный</w:t>
                  </w:r>
                  <w:proofErr w:type="gramEnd"/>
                  <w:r w:rsidRPr="003C1494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 xml:space="preserve"> ...</w:t>
                  </w:r>
                </w:p>
              </w:tc>
            </w:tr>
            <w:tr w:rsidR="00A1471E" w:rsidRPr="003C1494" w:rsidTr="00A1471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A1471E" w:rsidRPr="003C1494" w:rsidRDefault="00A1471E" w:rsidP="00A1471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3C1494">
                    <w:rPr>
                      <w:rFonts w:ascii="Times New Roman" w:eastAsia="Times New Roman" w:hAnsi="Times New Roman" w:cs="Times New Roman"/>
                      <w:b/>
                      <w:color w:val="D60093"/>
                      <w:sz w:val="28"/>
                      <w:szCs w:val="28"/>
                      <w:lang w:eastAsia="ru-RU"/>
                    </w:rPr>
                    <w:t>бегемот (мотылёк)</w:t>
                  </w:r>
                </w:p>
              </w:tc>
            </w:tr>
          </w:tbl>
          <w:p w:rsidR="00A1471E" w:rsidRPr="003C1494" w:rsidRDefault="00A1471E" w:rsidP="00A147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vanish/>
                <w:sz w:val="28"/>
                <w:szCs w:val="28"/>
                <w:lang w:eastAsia="ru-RU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270"/>
            </w:tblGrid>
            <w:tr w:rsidR="00A1471E" w:rsidRPr="003C1494" w:rsidTr="00A1471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A1471E" w:rsidRPr="003C1494" w:rsidRDefault="00A1471E" w:rsidP="00A1471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3C1494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С пальмы вниз, на пальму снова</w:t>
                  </w:r>
                  <w:r w:rsidRPr="003C1494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br/>
                  </w:r>
                  <w:proofErr w:type="gramStart"/>
                  <w:r w:rsidRPr="003C1494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Ловко</w:t>
                  </w:r>
                  <w:proofErr w:type="gramEnd"/>
                  <w:r w:rsidRPr="003C1494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 xml:space="preserve"> прыгает ...</w:t>
                  </w:r>
                </w:p>
              </w:tc>
            </w:tr>
            <w:tr w:rsidR="00A1471E" w:rsidRPr="003C1494" w:rsidTr="00A1471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A1471E" w:rsidRPr="003C1494" w:rsidRDefault="00A1471E" w:rsidP="00A1471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3C1494">
                    <w:rPr>
                      <w:rFonts w:ascii="Times New Roman" w:eastAsia="Times New Roman" w:hAnsi="Times New Roman" w:cs="Times New Roman"/>
                      <w:b/>
                      <w:color w:val="D60093"/>
                      <w:sz w:val="28"/>
                      <w:szCs w:val="28"/>
                      <w:lang w:eastAsia="ru-RU"/>
                    </w:rPr>
                    <w:lastRenderedPageBreak/>
                    <w:t>корова (обезьяна)</w:t>
                  </w:r>
                </w:p>
              </w:tc>
            </w:tr>
          </w:tbl>
          <w:p w:rsidR="00A1471E" w:rsidRPr="003C1494" w:rsidRDefault="00A1471E" w:rsidP="00A147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vanish/>
                <w:sz w:val="28"/>
                <w:szCs w:val="28"/>
                <w:lang w:eastAsia="ru-RU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588"/>
            </w:tblGrid>
            <w:tr w:rsidR="00A1471E" w:rsidRPr="003C1494" w:rsidTr="00A1471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A1471E" w:rsidRPr="003C1494" w:rsidRDefault="00A1471E" w:rsidP="00A1471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3C1494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 xml:space="preserve">Простой вопрос для </w:t>
                  </w:r>
                  <w:proofErr w:type="gramStart"/>
                  <w:r w:rsidRPr="003C1494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малышей:</w:t>
                  </w:r>
                  <w:r w:rsidRPr="003C1494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br/>
                    <w:t>Кого</w:t>
                  </w:r>
                  <w:proofErr w:type="gramEnd"/>
                  <w:r w:rsidRPr="003C1494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 xml:space="preserve"> боится кот?..</w:t>
                  </w:r>
                </w:p>
              </w:tc>
            </w:tr>
            <w:tr w:rsidR="00A1471E" w:rsidRPr="003C1494" w:rsidTr="00A1471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A1471E" w:rsidRPr="003C1494" w:rsidRDefault="00A1471E" w:rsidP="00A1471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D60093"/>
                      <w:sz w:val="28"/>
                      <w:szCs w:val="28"/>
                      <w:lang w:eastAsia="ru-RU"/>
                    </w:rPr>
                  </w:pPr>
                  <w:r w:rsidRPr="003C1494">
                    <w:rPr>
                      <w:rFonts w:ascii="Times New Roman" w:eastAsia="Times New Roman" w:hAnsi="Times New Roman" w:cs="Times New Roman"/>
                      <w:b/>
                      <w:color w:val="D60093"/>
                      <w:sz w:val="28"/>
                      <w:szCs w:val="28"/>
                      <w:lang w:eastAsia="ru-RU"/>
                    </w:rPr>
                    <w:t>мышей (собак)</w:t>
                  </w: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191"/>
                  </w:tblGrid>
                  <w:tr w:rsidR="005C23B4" w:rsidRPr="003C1494" w:rsidTr="005C23B4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5C23B4" w:rsidRPr="003C1494" w:rsidRDefault="005C23B4" w:rsidP="005C23B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 w:rsidRPr="003C1494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Хвост веером, на голове корона.</w:t>
                        </w:r>
                        <w:r w:rsidRPr="003C1494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br/>
                          <w:t>Нет птицы краше, чем ...</w:t>
                        </w:r>
                      </w:p>
                    </w:tc>
                  </w:tr>
                  <w:tr w:rsidR="005C23B4" w:rsidRPr="003C1494" w:rsidTr="005C23B4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5C23B4" w:rsidRPr="003C1494" w:rsidRDefault="005C23B4" w:rsidP="005C23B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 w:rsidRPr="003C1494">
                          <w:rPr>
                            <w:rFonts w:ascii="Times New Roman" w:eastAsia="Times New Roman" w:hAnsi="Times New Roman" w:cs="Times New Roman"/>
                            <w:b/>
                            <w:color w:val="D60093"/>
                            <w:sz w:val="28"/>
                            <w:szCs w:val="28"/>
                            <w:lang w:eastAsia="ru-RU"/>
                          </w:rPr>
                          <w:t>ворона (павлин)</w:t>
                        </w:r>
                      </w:p>
                    </w:tc>
                  </w:tr>
                </w:tbl>
                <w:p w:rsidR="005C23B4" w:rsidRPr="003C1494" w:rsidRDefault="005C23B4" w:rsidP="005C23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vanish/>
                      <w:sz w:val="28"/>
                      <w:szCs w:val="28"/>
                      <w:lang w:eastAsia="ru-RU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781"/>
                  </w:tblGrid>
                  <w:tr w:rsidR="005C23B4" w:rsidRPr="003C1494" w:rsidTr="005C23B4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5C23B4" w:rsidRPr="003C1494" w:rsidRDefault="005C23B4" w:rsidP="005C23B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 w:rsidRPr="003C1494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Мимо улья проходил</w:t>
                        </w:r>
                        <w:r w:rsidRPr="003C1494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br/>
                          <w:t>Косолапый ...</w:t>
                        </w:r>
                      </w:p>
                    </w:tc>
                  </w:tr>
                  <w:tr w:rsidR="005C23B4" w:rsidRPr="003C1494" w:rsidTr="005C23B4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5C23B4" w:rsidRPr="003C1494" w:rsidRDefault="005C23B4" w:rsidP="005C23B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 w:rsidRPr="003C1494">
                          <w:rPr>
                            <w:rFonts w:ascii="Times New Roman" w:eastAsia="Times New Roman" w:hAnsi="Times New Roman" w:cs="Times New Roman"/>
                            <w:b/>
                            <w:color w:val="D60093"/>
                            <w:sz w:val="28"/>
                            <w:szCs w:val="28"/>
                            <w:lang w:eastAsia="ru-RU"/>
                          </w:rPr>
                          <w:t>крокодил (медведь)</w:t>
                        </w:r>
                      </w:p>
                    </w:tc>
                  </w:tr>
                </w:tbl>
                <w:p w:rsidR="005C23B4" w:rsidRPr="003C1494" w:rsidRDefault="005C23B4" w:rsidP="005C23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vanish/>
                      <w:sz w:val="28"/>
                      <w:szCs w:val="28"/>
                      <w:lang w:eastAsia="ru-RU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982"/>
                  </w:tblGrid>
                  <w:tr w:rsidR="005C23B4" w:rsidRPr="003C1494" w:rsidTr="005C23B4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5C23B4" w:rsidRPr="003C1494" w:rsidRDefault="005C23B4" w:rsidP="005C23B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 w:rsidRPr="003C1494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 xml:space="preserve">В чаще, голову </w:t>
                        </w:r>
                        <w:proofErr w:type="gramStart"/>
                        <w:r w:rsidRPr="003C1494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задрав,</w:t>
                        </w:r>
                        <w:r w:rsidRPr="003C1494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br/>
                          <w:t>воет</w:t>
                        </w:r>
                        <w:proofErr w:type="gramEnd"/>
                        <w:r w:rsidRPr="003C1494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 xml:space="preserve"> с голоду ...</w:t>
                        </w:r>
                      </w:p>
                    </w:tc>
                  </w:tr>
                  <w:tr w:rsidR="005C23B4" w:rsidRPr="003C1494" w:rsidTr="005C23B4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5C23B4" w:rsidRPr="003C1494" w:rsidRDefault="005C23B4" w:rsidP="005C23B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 w:rsidRPr="003C1494">
                          <w:rPr>
                            <w:rFonts w:ascii="Times New Roman" w:eastAsia="Times New Roman" w:hAnsi="Times New Roman" w:cs="Times New Roman"/>
                            <w:b/>
                            <w:color w:val="D60093"/>
                            <w:sz w:val="28"/>
                            <w:szCs w:val="28"/>
                            <w:lang w:eastAsia="ru-RU"/>
                          </w:rPr>
                          <w:t>жираф (волк)</w:t>
                        </w:r>
                      </w:p>
                    </w:tc>
                  </w:tr>
                </w:tbl>
                <w:p w:rsidR="005C23B4" w:rsidRPr="003C1494" w:rsidRDefault="005C23B4" w:rsidP="005C23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vanish/>
                      <w:sz w:val="28"/>
                      <w:szCs w:val="28"/>
                      <w:lang w:eastAsia="ru-RU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29"/>
                  </w:tblGrid>
                  <w:tr w:rsidR="005C23B4" w:rsidRPr="003C1494" w:rsidTr="005C23B4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5C23B4" w:rsidRPr="003C1494" w:rsidRDefault="005C23B4" w:rsidP="005C23B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 w:rsidRPr="003C1494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Дочерей и сыновей</w:t>
                        </w:r>
                        <w:r w:rsidRPr="003C1494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br/>
                          <w:t>учит хрюкать ...</w:t>
                        </w:r>
                      </w:p>
                    </w:tc>
                  </w:tr>
                  <w:tr w:rsidR="005C23B4" w:rsidRPr="003C1494" w:rsidTr="005C23B4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5C23B4" w:rsidRPr="003C1494" w:rsidRDefault="005C23B4" w:rsidP="005C23B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 w:rsidRPr="003C1494">
                          <w:rPr>
                            <w:rFonts w:ascii="Times New Roman" w:eastAsia="Times New Roman" w:hAnsi="Times New Roman" w:cs="Times New Roman"/>
                            <w:b/>
                            <w:color w:val="D60093"/>
                            <w:sz w:val="28"/>
                            <w:szCs w:val="28"/>
                            <w:lang w:eastAsia="ru-RU"/>
                          </w:rPr>
                          <w:t>соловей (кабан)</w:t>
                        </w:r>
                      </w:p>
                    </w:tc>
                  </w:tr>
                </w:tbl>
                <w:p w:rsidR="005C23B4" w:rsidRPr="003C1494" w:rsidRDefault="005C23B4" w:rsidP="005C23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vanish/>
                      <w:sz w:val="28"/>
                      <w:szCs w:val="28"/>
                      <w:lang w:eastAsia="ru-RU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802"/>
                  </w:tblGrid>
                  <w:tr w:rsidR="005C23B4" w:rsidRPr="003C1494" w:rsidTr="005C23B4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5C23B4" w:rsidRPr="003C1494" w:rsidRDefault="005C23B4" w:rsidP="005C23B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 w:rsidRPr="003C1494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 xml:space="preserve">Кто грызёт на ветке </w:t>
                        </w:r>
                        <w:proofErr w:type="gramStart"/>
                        <w:r w:rsidRPr="003C1494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шишку?</w:t>
                        </w:r>
                        <w:r w:rsidRPr="003C1494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br/>
                          <w:t>Ну</w:t>
                        </w:r>
                        <w:proofErr w:type="gramEnd"/>
                        <w:r w:rsidRPr="003C1494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, конечно, это ...</w:t>
                        </w:r>
                      </w:p>
                    </w:tc>
                  </w:tr>
                  <w:tr w:rsidR="005C23B4" w:rsidRPr="003C1494" w:rsidTr="005C23B4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5C23B4" w:rsidRPr="003C1494" w:rsidRDefault="005C23B4" w:rsidP="005C23B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D60093"/>
                            <w:sz w:val="28"/>
                            <w:szCs w:val="28"/>
                            <w:lang w:eastAsia="ru-RU"/>
                          </w:rPr>
                        </w:pPr>
                        <w:r w:rsidRPr="003C1494">
                          <w:rPr>
                            <w:rFonts w:ascii="Times New Roman" w:eastAsia="Times New Roman" w:hAnsi="Times New Roman" w:cs="Times New Roman"/>
                            <w:b/>
                            <w:color w:val="D60093"/>
                            <w:sz w:val="28"/>
                            <w:szCs w:val="28"/>
                            <w:lang w:eastAsia="ru-RU"/>
                          </w:rPr>
                          <w:t>мишка (белка)</w:t>
                        </w:r>
                      </w:p>
                    </w:tc>
                  </w:tr>
                </w:tbl>
                <w:p w:rsidR="005C23B4" w:rsidRPr="003C1494" w:rsidRDefault="005C23B4" w:rsidP="005C23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vanish/>
                      <w:sz w:val="28"/>
                      <w:szCs w:val="28"/>
                      <w:lang w:eastAsia="ru-RU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729"/>
                  </w:tblGrid>
                  <w:tr w:rsidR="005C23B4" w:rsidRPr="003C1494" w:rsidTr="005C23B4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5C23B4" w:rsidRPr="003C1494" w:rsidRDefault="005C23B4" w:rsidP="005C23B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 w:rsidRPr="003C1494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Ква-ква-</w:t>
                        </w:r>
                        <w:proofErr w:type="spellStart"/>
                        <w:r w:rsidRPr="003C1494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ква</w:t>
                        </w:r>
                        <w:proofErr w:type="spellEnd"/>
                        <w:r w:rsidRPr="003C1494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 xml:space="preserve"> - какая </w:t>
                        </w:r>
                        <w:proofErr w:type="gramStart"/>
                        <w:r w:rsidRPr="003C1494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песня!</w:t>
                        </w:r>
                        <w:r w:rsidRPr="003C1494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br/>
                          <w:t>Что</w:t>
                        </w:r>
                        <w:proofErr w:type="gramEnd"/>
                        <w:r w:rsidRPr="003C1494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 xml:space="preserve"> быть может интересней,</w:t>
                        </w:r>
                        <w:r w:rsidRPr="003C1494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br/>
                          <w:t>Что быть может веселей?</w:t>
                        </w:r>
                        <w:r w:rsidRPr="003C1494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br/>
                          <w:t>А поет вам ...</w:t>
                        </w:r>
                      </w:p>
                    </w:tc>
                  </w:tr>
                  <w:tr w:rsidR="005C23B4" w:rsidRPr="003C1494" w:rsidTr="005C23B4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5C23B4" w:rsidRPr="003C1494" w:rsidRDefault="005C23B4" w:rsidP="005C23B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 w:rsidRPr="003C1494">
                          <w:rPr>
                            <w:rFonts w:ascii="Times New Roman" w:eastAsia="Times New Roman" w:hAnsi="Times New Roman" w:cs="Times New Roman"/>
                            <w:b/>
                            <w:color w:val="D60093"/>
                            <w:sz w:val="28"/>
                            <w:szCs w:val="28"/>
                            <w:lang w:eastAsia="ru-RU"/>
                          </w:rPr>
                          <w:t>соловей (лягушка)</w:t>
                        </w:r>
                      </w:p>
                    </w:tc>
                  </w:tr>
                </w:tbl>
                <w:p w:rsidR="005C23B4" w:rsidRPr="003C1494" w:rsidRDefault="005C23B4" w:rsidP="005C23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vanish/>
                      <w:sz w:val="28"/>
                      <w:szCs w:val="28"/>
                      <w:lang w:eastAsia="ru-RU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498"/>
                  </w:tblGrid>
                  <w:tr w:rsidR="005C23B4" w:rsidRPr="003C1494" w:rsidTr="005C23B4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5C23B4" w:rsidRPr="003C1494" w:rsidRDefault="005C23B4" w:rsidP="005C23B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 w:rsidRPr="003C1494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 xml:space="preserve">Скорей на берег </w:t>
                        </w:r>
                        <w:proofErr w:type="gramStart"/>
                        <w:r w:rsidRPr="003C1494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выбегай!</w:t>
                        </w:r>
                        <w:r w:rsidRPr="003C1494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br/>
                          <w:t>Плывет</w:t>
                        </w:r>
                        <w:proofErr w:type="gramEnd"/>
                        <w:r w:rsidRPr="003C1494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 xml:space="preserve"> зубастый ...</w:t>
                        </w:r>
                      </w:p>
                    </w:tc>
                  </w:tr>
                  <w:tr w:rsidR="005C23B4" w:rsidRPr="003C1494" w:rsidTr="005C23B4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5C23B4" w:rsidRPr="003C1494" w:rsidRDefault="005C23B4" w:rsidP="005C23B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D60093"/>
                            <w:sz w:val="28"/>
                            <w:szCs w:val="28"/>
                            <w:lang w:eastAsia="ru-RU"/>
                          </w:rPr>
                        </w:pPr>
                        <w:r w:rsidRPr="003C1494">
                          <w:rPr>
                            <w:rFonts w:ascii="Times New Roman" w:eastAsia="Times New Roman" w:hAnsi="Times New Roman" w:cs="Times New Roman"/>
                            <w:b/>
                            <w:color w:val="D60093"/>
                            <w:sz w:val="28"/>
                            <w:szCs w:val="28"/>
                            <w:lang w:eastAsia="ru-RU"/>
                          </w:rPr>
                          <w:t>попугай (крокодил)</w:t>
                        </w:r>
                      </w:p>
                      <w:p w:rsidR="006328D3" w:rsidRPr="003C1494" w:rsidRDefault="006328D3" w:rsidP="006328D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 w:rsidRPr="003C1494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lastRenderedPageBreak/>
                          <w:t>Как? Неизвестно до сих пор:</w:t>
                        </w:r>
                      </w:p>
                      <w:p w:rsidR="006328D3" w:rsidRPr="003C1494" w:rsidRDefault="006328D3" w:rsidP="006328D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 w:rsidRPr="003C1494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секрет и есть секрет,</w:t>
                        </w:r>
                      </w:p>
                      <w:p w:rsidR="006328D3" w:rsidRPr="003C1494" w:rsidRDefault="006328D3" w:rsidP="006328D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 w:rsidRPr="003C1494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зверь этот, словно светофор,</w:t>
                        </w:r>
                      </w:p>
                      <w:p w:rsidR="006328D3" w:rsidRPr="003C1494" w:rsidRDefault="006328D3" w:rsidP="006328D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 w:rsidRPr="003C1494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свой изменяет цвет.</w:t>
                        </w:r>
                      </w:p>
                      <w:p w:rsidR="006328D3" w:rsidRPr="003C1494" w:rsidRDefault="006328D3" w:rsidP="006328D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 w:rsidRPr="003C1494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В зелёный, жёлтый... Напугай -</w:t>
                        </w:r>
                      </w:p>
                      <w:p w:rsidR="006328D3" w:rsidRPr="003C1494" w:rsidRDefault="006328D3" w:rsidP="006328D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 w:rsidRPr="003C1494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и покраснеет ...</w:t>
                        </w:r>
                      </w:p>
                      <w:p w:rsidR="006328D3" w:rsidRPr="003C1494" w:rsidRDefault="006328D3" w:rsidP="006328D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D60093"/>
                            <w:sz w:val="28"/>
                            <w:szCs w:val="28"/>
                            <w:lang w:eastAsia="ru-RU"/>
                          </w:rPr>
                        </w:pPr>
                        <w:r w:rsidRPr="003C1494">
                          <w:rPr>
                            <w:rFonts w:ascii="Times New Roman" w:eastAsia="Times New Roman" w:hAnsi="Times New Roman" w:cs="Times New Roman"/>
                            <w:b/>
                            <w:color w:val="D60093"/>
                            <w:sz w:val="28"/>
                            <w:szCs w:val="28"/>
                            <w:lang w:eastAsia="ru-RU"/>
                          </w:rPr>
                          <w:t>попугай (хамелеон)</w:t>
                        </w:r>
                      </w:p>
                      <w:p w:rsidR="006328D3" w:rsidRPr="003C1494" w:rsidRDefault="006328D3" w:rsidP="006328D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D60093"/>
                            <w:sz w:val="28"/>
                            <w:szCs w:val="28"/>
                            <w:lang w:eastAsia="ru-RU"/>
                          </w:rPr>
                        </w:pPr>
                      </w:p>
                      <w:p w:rsidR="006328D3" w:rsidRPr="003C1494" w:rsidRDefault="006328D3" w:rsidP="006328D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proofErr w:type="spellStart"/>
                        <w:r w:rsidRPr="003C1494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Cъела</w:t>
                        </w:r>
                        <w:proofErr w:type="spellEnd"/>
                        <w:r w:rsidRPr="003C1494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 xml:space="preserve"> зайчонка и ловит второго</w:t>
                        </w:r>
                      </w:p>
                      <w:p w:rsidR="006328D3" w:rsidRPr="003C1494" w:rsidRDefault="006328D3" w:rsidP="006328D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 w:rsidRPr="003C1494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огненно-рыжая злая ...</w:t>
                        </w:r>
                      </w:p>
                      <w:p w:rsidR="006328D3" w:rsidRPr="003C1494" w:rsidRDefault="006328D3" w:rsidP="006328D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D60093"/>
                            <w:sz w:val="28"/>
                            <w:szCs w:val="28"/>
                            <w:lang w:eastAsia="ru-RU"/>
                          </w:rPr>
                        </w:pPr>
                        <w:r w:rsidRPr="003C1494">
                          <w:rPr>
                            <w:rFonts w:ascii="Times New Roman" w:eastAsia="Times New Roman" w:hAnsi="Times New Roman" w:cs="Times New Roman"/>
                            <w:b/>
                            <w:color w:val="D60093"/>
                            <w:sz w:val="28"/>
                            <w:szCs w:val="28"/>
                            <w:lang w:eastAsia="ru-RU"/>
                          </w:rPr>
                          <w:t>корова (лиса)</w:t>
                        </w:r>
                      </w:p>
                      <w:p w:rsidR="006328D3" w:rsidRPr="003C1494" w:rsidRDefault="006328D3" w:rsidP="006328D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D60093"/>
                            <w:sz w:val="28"/>
                            <w:szCs w:val="28"/>
                            <w:lang w:eastAsia="ru-RU"/>
                          </w:rPr>
                        </w:pPr>
                      </w:p>
                      <w:p w:rsidR="006328D3" w:rsidRPr="003C1494" w:rsidRDefault="006328D3" w:rsidP="006328D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 w:rsidRPr="003C1494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Он пиявок добывал,</w:t>
                        </w:r>
                      </w:p>
                      <w:p w:rsidR="006328D3" w:rsidRPr="003C1494" w:rsidRDefault="006328D3" w:rsidP="006328D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 w:rsidRPr="003C1494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Карабасу продавал,</w:t>
                        </w:r>
                      </w:p>
                      <w:p w:rsidR="006328D3" w:rsidRPr="003C1494" w:rsidRDefault="006328D3" w:rsidP="006328D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 w:rsidRPr="003C1494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Весь пропах болотной тиной,</w:t>
                        </w:r>
                      </w:p>
                      <w:p w:rsidR="006328D3" w:rsidRPr="003C1494" w:rsidRDefault="006328D3" w:rsidP="006328D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 w:rsidRPr="003C1494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Его звали...</w:t>
                        </w:r>
                      </w:p>
                      <w:p w:rsidR="006328D3" w:rsidRPr="003C1494" w:rsidRDefault="006328D3" w:rsidP="006328D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D60093"/>
                            <w:sz w:val="28"/>
                            <w:szCs w:val="28"/>
                            <w:lang w:eastAsia="ru-RU"/>
                          </w:rPr>
                        </w:pPr>
                        <w:r w:rsidRPr="003C1494">
                          <w:rPr>
                            <w:rFonts w:ascii="Times New Roman" w:eastAsia="Times New Roman" w:hAnsi="Times New Roman" w:cs="Times New Roman"/>
                            <w:b/>
                            <w:color w:val="D60093"/>
                            <w:sz w:val="28"/>
                            <w:szCs w:val="28"/>
                            <w:lang w:eastAsia="ru-RU"/>
                          </w:rPr>
                          <w:t>Буратино (</w:t>
                        </w:r>
                        <w:proofErr w:type="spellStart"/>
                        <w:r w:rsidRPr="003C1494">
                          <w:rPr>
                            <w:rFonts w:ascii="Times New Roman" w:eastAsia="Times New Roman" w:hAnsi="Times New Roman" w:cs="Times New Roman"/>
                            <w:b/>
                            <w:color w:val="D60093"/>
                            <w:sz w:val="28"/>
                            <w:szCs w:val="28"/>
                            <w:lang w:eastAsia="ru-RU"/>
                          </w:rPr>
                          <w:t>Дуремар</w:t>
                        </w:r>
                        <w:proofErr w:type="spellEnd"/>
                        <w:r w:rsidRPr="003C1494">
                          <w:rPr>
                            <w:rFonts w:ascii="Times New Roman" w:eastAsia="Times New Roman" w:hAnsi="Times New Roman" w:cs="Times New Roman"/>
                            <w:b/>
                            <w:color w:val="D60093"/>
                            <w:sz w:val="28"/>
                            <w:szCs w:val="28"/>
                            <w:lang w:eastAsia="ru-RU"/>
                          </w:rPr>
                          <w:t>)</w:t>
                        </w:r>
                      </w:p>
                      <w:p w:rsidR="006328D3" w:rsidRPr="003C1494" w:rsidRDefault="006328D3" w:rsidP="006328D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D60093"/>
                            <w:sz w:val="28"/>
                            <w:szCs w:val="28"/>
                            <w:lang w:eastAsia="ru-RU"/>
                          </w:rPr>
                        </w:pPr>
                      </w:p>
                      <w:p w:rsidR="006328D3" w:rsidRPr="003C1494" w:rsidRDefault="006328D3" w:rsidP="006328D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 w:rsidRPr="003C1494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Он гулял по лесу смело,</w:t>
                        </w:r>
                      </w:p>
                      <w:p w:rsidR="006328D3" w:rsidRPr="003C1494" w:rsidRDefault="006328D3" w:rsidP="006328D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 w:rsidRPr="003C1494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Но лиса героя съела.</w:t>
                        </w:r>
                      </w:p>
                      <w:p w:rsidR="006328D3" w:rsidRPr="003C1494" w:rsidRDefault="006328D3" w:rsidP="006328D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 w:rsidRPr="003C1494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На прощанье спел бедняжка.</w:t>
                        </w:r>
                      </w:p>
                      <w:p w:rsidR="006328D3" w:rsidRPr="003C1494" w:rsidRDefault="006328D3" w:rsidP="006328D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 w:rsidRPr="003C1494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Его звали ...</w:t>
                        </w:r>
                      </w:p>
                      <w:p w:rsidR="006328D3" w:rsidRPr="003C1494" w:rsidRDefault="006328D3" w:rsidP="006328D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D60093"/>
                            <w:sz w:val="28"/>
                            <w:szCs w:val="28"/>
                            <w:lang w:eastAsia="ru-RU"/>
                          </w:rPr>
                        </w:pPr>
                        <w:r w:rsidRPr="003C1494">
                          <w:rPr>
                            <w:rFonts w:ascii="Times New Roman" w:eastAsia="Times New Roman" w:hAnsi="Times New Roman" w:cs="Times New Roman"/>
                            <w:b/>
                            <w:color w:val="D60093"/>
                            <w:sz w:val="28"/>
                            <w:szCs w:val="28"/>
                            <w:lang w:eastAsia="ru-RU"/>
                          </w:rPr>
                          <w:t>Чебурашка (Колобок)</w:t>
                        </w:r>
                      </w:p>
                      <w:p w:rsidR="006328D3" w:rsidRPr="003C1494" w:rsidRDefault="006328D3" w:rsidP="006328D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D60093"/>
                            <w:sz w:val="28"/>
                            <w:szCs w:val="28"/>
                            <w:lang w:eastAsia="ru-RU"/>
                          </w:rPr>
                        </w:pPr>
                      </w:p>
                      <w:p w:rsidR="006328D3" w:rsidRPr="003C1494" w:rsidRDefault="006328D3" w:rsidP="006328D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 w:rsidRPr="003C1494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Много дней он был в пути,</w:t>
                        </w:r>
                      </w:p>
                      <w:p w:rsidR="006328D3" w:rsidRPr="003C1494" w:rsidRDefault="006328D3" w:rsidP="006328D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 w:rsidRPr="003C1494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Чтоб жену свою найти,</w:t>
                        </w:r>
                      </w:p>
                      <w:p w:rsidR="006328D3" w:rsidRPr="003C1494" w:rsidRDefault="006328D3" w:rsidP="006328D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 w:rsidRPr="003C1494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А помог ему клубок,</w:t>
                        </w:r>
                      </w:p>
                      <w:p w:rsidR="006328D3" w:rsidRPr="003C1494" w:rsidRDefault="006328D3" w:rsidP="006328D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 w:rsidRPr="003C1494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Его звали ...</w:t>
                        </w:r>
                      </w:p>
                      <w:p w:rsidR="006328D3" w:rsidRPr="003C1494" w:rsidRDefault="006328D3" w:rsidP="006328D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D60093"/>
                            <w:sz w:val="28"/>
                            <w:szCs w:val="28"/>
                            <w:lang w:eastAsia="ru-RU"/>
                          </w:rPr>
                        </w:pPr>
                        <w:r w:rsidRPr="003C1494">
                          <w:rPr>
                            <w:rFonts w:ascii="Times New Roman" w:eastAsia="Times New Roman" w:hAnsi="Times New Roman" w:cs="Times New Roman"/>
                            <w:b/>
                            <w:color w:val="D60093"/>
                            <w:sz w:val="28"/>
                            <w:szCs w:val="28"/>
                            <w:lang w:eastAsia="ru-RU"/>
                          </w:rPr>
                          <w:t>Колобок (Иван-Царевич)</w:t>
                        </w:r>
                      </w:p>
                      <w:p w:rsidR="006328D3" w:rsidRPr="003C1494" w:rsidRDefault="006328D3" w:rsidP="006328D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D60093"/>
                            <w:sz w:val="28"/>
                            <w:szCs w:val="28"/>
                            <w:lang w:eastAsia="ru-RU"/>
                          </w:rPr>
                        </w:pPr>
                      </w:p>
                      <w:p w:rsidR="006328D3" w:rsidRPr="003C1494" w:rsidRDefault="006328D3" w:rsidP="006328D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 w:rsidRPr="003C1494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И красива, и мила,</w:t>
                        </w:r>
                      </w:p>
                      <w:p w:rsidR="006328D3" w:rsidRPr="003C1494" w:rsidRDefault="006328D3" w:rsidP="006328D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 w:rsidRPr="003C1494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lastRenderedPageBreak/>
                          <w:t>Только очень уж мала!</w:t>
                        </w:r>
                      </w:p>
                      <w:p w:rsidR="006328D3" w:rsidRPr="003C1494" w:rsidRDefault="006328D3" w:rsidP="006328D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 w:rsidRPr="003C1494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 xml:space="preserve">Стройная </w:t>
                        </w:r>
                        <w:proofErr w:type="spellStart"/>
                        <w:r w:rsidRPr="003C1494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фигурочка</w:t>
                        </w:r>
                        <w:proofErr w:type="spellEnd"/>
                        <w:r w:rsidRPr="003C1494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,</w:t>
                        </w:r>
                      </w:p>
                      <w:p w:rsidR="006328D3" w:rsidRPr="003C1494" w:rsidRDefault="006328D3" w:rsidP="006328D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 w:rsidRPr="003C1494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А зовут ...</w:t>
                        </w:r>
                      </w:p>
                      <w:p w:rsidR="006328D3" w:rsidRPr="003C1494" w:rsidRDefault="006328D3" w:rsidP="006328D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D60093"/>
                            <w:sz w:val="28"/>
                            <w:szCs w:val="28"/>
                            <w:lang w:eastAsia="ru-RU"/>
                          </w:rPr>
                        </w:pPr>
                        <w:r w:rsidRPr="003C1494">
                          <w:rPr>
                            <w:rFonts w:ascii="Times New Roman" w:eastAsia="Times New Roman" w:hAnsi="Times New Roman" w:cs="Times New Roman"/>
                            <w:b/>
                            <w:color w:val="D60093"/>
                            <w:sz w:val="28"/>
                            <w:szCs w:val="28"/>
                            <w:lang w:eastAsia="ru-RU"/>
                          </w:rPr>
                          <w:t>Снегурочка (</w:t>
                        </w:r>
                        <w:proofErr w:type="spellStart"/>
                        <w:r w:rsidRPr="003C1494">
                          <w:rPr>
                            <w:rFonts w:ascii="Times New Roman" w:eastAsia="Times New Roman" w:hAnsi="Times New Roman" w:cs="Times New Roman"/>
                            <w:b/>
                            <w:color w:val="D60093"/>
                            <w:sz w:val="28"/>
                            <w:szCs w:val="28"/>
                            <w:lang w:eastAsia="ru-RU"/>
                          </w:rPr>
                          <w:t>Дюймовочка</w:t>
                        </w:r>
                        <w:proofErr w:type="spellEnd"/>
                        <w:r w:rsidRPr="003C1494">
                          <w:rPr>
                            <w:rFonts w:ascii="Times New Roman" w:eastAsia="Times New Roman" w:hAnsi="Times New Roman" w:cs="Times New Roman"/>
                            <w:b/>
                            <w:color w:val="D60093"/>
                            <w:sz w:val="28"/>
                            <w:szCs w:val="28"/>
                            <w:lang w:eastAsia="ru-RU"/>
                          </w:rPr>
                          <w:t>)</w:t>
                        </w:r>
                      </w:p>
                      <w:p w:rsidR="006328D3" w:rsidRPr="003C1494" w:rsidRDefault="006328D3" w:rsidP="006328D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D60093"/>
                            <w:sz w:val="28"/>
                            <w:szCs w:val="28"/>
                            <w:lang w:eastAsia="ru-RU"/>
                          </w:rPr>
                        </w:pPr>
                      </w:p>
                      <w:p w:rsidR="006328D3" w:rsidRPr="003C1494" w:rsidRDefault="006328D3" w:rsidP="006328D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 w:rsidRPr="003C1494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Я красивый, я летаю,</w:t>
                        </w:r>
                      </w:p>
                      <w:p w:rsidR="006328D3" w:rsidRPr="003C1494" w:rsidRDefault="006328D3" w:rsidP="006328D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 w:rsidRPr="003C1494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А весной от солнца таю.</w:t>
                        </w:r>
                      </w:p>
                      <w:p w:rsidR="006328D3" w:rsidRPr="003C1494" w:rsidRDefault="006328D3" w:rsidP="006328D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 w:rsidRPr="003C1494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Угадайте поскорей,</w:t>
                        </w:r>
                      </w:p>
                      <w:p w:rsidR="006328D3" w:rsidRPr="003C1494" w:rsidRDefault="006328D3" w:rsidP="006328D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 w:rsidRPr="003C1494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Кто же это? ...</w:t>
                        </w:r>
                      </w:p>
                      <w:p w:rsidR="006328D3" w:rsidRPr="003C1494" w:rsidRDefault="006328D3" w:rsidP="006328D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D60093"/>
                            <w:sz w:val="28"/>
                            <w:szCs w:val="28"/>
                            <w:lang w:eastAsia="ru-RU"/>
                          </w:rPr>
                        </w:pPr>
                        <w:r w:rsidRPr="003C1494">
                          <w:rPr>
                            <w:rFonts w:ascii="Times New Roman" w:eastAsia="Times New Roman" w:hAnsi="Times New Roman" w:cs="Times New Roman"/>
                            <w:b/>
                            <w:color w:val="D60093"/>
                            <w:sz w:val="28"/>
                            <w:szCs w:val="28"/>
                            <w:lang w:eastAsia="ru-RU"/>
                          </w:rPr>
                          <w:t>воробей (снег)</w:t>
                        </w:r>
                      </w:p>
                      <w:p w:rsidR="006328D3" w:rsidRPr="003C1494" w:rsidRDefault="006328D3" w:rsidP="006328D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D60093"/>
                            <w:sz w:val="28"/>
                            <w:szCs w:val="28"/>
                            <w:lang w:eastAsia="ru-RU"/>
                          </w:rPr>
                        </w:pPr>
                      </w:p>
                      <w:p w:rsidR="006328D3" w:rsidRPr="003C1494" w:rsidRDefault="006328D3" w:rsidP="006328D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 w:rsidRPr="003C1494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Он большой шалун и комик,</w:t>
                        </w:r>
                      </w:p>
                      <w:p w:rsidR="006328D3" w:rsidRPr="003C1494" w:rsidRDefault="006328D3" w:rsidP="006328D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 w:rsidRPr="003C1494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У него на крыше домик.</w:t>
                        </w:r>
                      </w:p>
                      <w:p w:rsidR="006328D3" w:rsidRPr="003C1494" w:rsidRDefault="006328D3" w:rsidP="006328D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 w:rsidRPr="003C1494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Хвастунишка и зазнайка,</w:t>
                        </w:r>
                      </w:p>
                      <w:p w:rsidR="006328D3" w:rsidRPr="003C1494" w:rsidRDefault="006328D3" w:rsidP="006328D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 w:rsidRPr="003C1494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А зовут его ...</w:t>
                        </w:r>
                      </w:p>
                      <w:p w:rsidR="006328D3" w:rsidRPr="003C1494" w:rsidRDefault="006328D3" w:rsidP="006328D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D60093"/>
                            <w:sz w:val="28"/>
                            <w:szCs w:val="28"/>
                            <w:lang w:eastAsia="ru-RU"/>
                          </w:rPr>
                        </w:pPr>
                        <w:r w:rsidRPr="003C1494">
                          <w:rPr>
                            <w:rFonts w:ascii="Times New Roman" w:eastAsia="Times New Roman" w:hAnsi="Times New Roman" w:cs="Times New Roman"/>
                            <w:b/>
                            <w:color w:val="D60093"/>
                            <w:sz w:val="28"/>
                            <w:szCs w:val="28"/>
                            <w:lang w:eastAsia="ru-RU"/>
                          </w:rPr>
                          <w:t>Незнайка (</w:t>
                        </w:r>
                        <w:proofErr w:type="spellStart"/>
                        <w:r w:rsidRPr="003C1494">
                          <w:rPr>
                            <w:rFonts w:ascii="Times New Roman" w:eastAsia="Times New Roman" w:hAnsi="Times New Roman" w:cs="Times New Roman"/>
                            <w:b/>
                            <w:color w:val="D60093"/>
                            <w:sz w:val="28"/>
                            <w:szCs w:val="28"/>
                            <w:lang w:eastAsia="ru-RU"/>
                          </w:rPr>
                          <w:t>Карлсон</w:t>
                        </w:r>
                        <w:proofErr w:type="spellEnd"/>
                        <w:r w:rsidRPr="003C1494">
                          <w:rPr>
                            <w:rFonts w:ascii="Times New Roman" w:eastAsia="Times New Roman" w:hAnsi="Times New Roman" w:cs="Times New Roman"/>
                            <w:b/>
                            <w:color w:val="D60093"/>
                            <w:sz w:val="28"/>
                            <w:szCs w:val="28"/>
                            <w:lang w:eastAsia="ru-RU"/>
                          </w:rPr>
                          <w:t>)</w:t>
                        </w:r>
                      </w:p>
                      <w:p w:rsidR="006328D3" w:rsidRPr="003C1494" w:rsidRDefault="006328D3" w:rsidP="006328D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D60093"/>
                            <w:sz w:val="28"/>
                            <w:szCs w:val="28"/>
                            <w:lang w:eastAsia="ru-RU"/>
                          </w:rPr>
                        </w:pPr>
                      </w:p>
                      <w:p w:rsidR="006328D3" w:rsidRPr="003C1494" w:rsidRDefault="006328D3" w:rsidP="006328D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 w:rsidRPr="003C1494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Утром рано я встаю,</w:t>
                        </w:r>
                      </w:p>
                      <w:p w:rsidR="006328D3" w:rsidRPr="003C1494" w:rsidRDefault="006328D3" w:rsidP="006328D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 w:rsidRPr="003C1494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Молочком всех напою,</w:t>
                        </w:r>
                      </w:p>
                      <w:p w:rsidR="006328D3" w:rsidRPr="003C1494" w:rsidRDefault="006328D3" w:rsidP="006328D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 w:rsidRPr="003C1494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Травку я жую за речкой,</w:t>
                        </w:r>
                      </w:p>
                      <w:p w:rsidR="006328D3" w:rsidRPr="003C1494" w:rsidRDefault="006328D3" w:rsidP="006328D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 w:rsidRPr="003C1494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А зовусь я как? ...</w:t>
                        </w:r>
                      </w:p>
                      <w:p w:rsidR="006328D3" w:rsidRPr="003C1494" w:rsidRDefault="006328D3" w:rsidP="006328D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D60093"/>
                            <w:sz w:val="28"/>
                            <w:szCs w:val="28"/>
                            <w:lang w:eastAsia="ru-RU"/>
                          </w:rPr>
                        </w:pPr>
                        <w:r w:rsidRPr="003C1494">
                          <w:rPr>
                            <w:rFonts w:ascii="Times New Roman" w:eastAsia="Times New Roman" w:hAnsi="Times New Roman" w:cs="Times New Roman"/>
                            <w:b/>
                            <w:color w:val="D60093"/>
                            <w:sz w:val="28"/>
                            <w:szCs w:val="28"/>
                            <w:lang w:eastAsia="ru-RU"/>
                          </w:rPr>
                          <w:t>овечка (корова)</w:t>
                        </w:r>
                      </w:p>
                      <w:p w:rsidR="006328D3" w:rsidRPr="003C1494" w:rsidRDefault="006328D3" w:rsidP="005C23B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D60093"/>
                            <w:sz w:val="28"/>
                            <w:szCs w:val="28"/>
                            <w:lang w:eastAsia="ru-RU"/>
                          </w:rPr>
                        </w:pPr>
                      </w:p>
                      <w:p w:rsidR="006328D3" w:rsidRPr="003C1494" w:rsidRDefault="006328D3" w:rsidP="006328D3">
                        <w:pPr>
                          <w:spacing w:after="0" w:line="240" w:lineRule="auto"/>
                          <w:ind w:firstLine="574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 w:rsidRPr="003C1494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В качестве шутки Вы сами можете называть неправильный ответ, а затем побуждать ребенка к поиску правильного ответа. Тем более, что такая игра способствует развитию внимания ребенка.</w:t>
                        </w:r>
                      </w:p>
                      <w:p w:rsidR="006328D3" w:rsidRPr="003C1494" w:rsidRDefault="006328D3" w:rsidP="006328D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color w:val="D60093"/>
                            <w:sz w:val="28"/>
                            <w:szCs w:val="28"/>
                            <w:lang w:eastAsia="ru-RU"/>
                          </w:rPr>
                        </w:pPr>
                        <w:r w:rsidRPr="003C1494">
                          <w:rPr>
                            <w:rFonts w:ascii="Times New Roman" w:eastAsia="Times New Roman" w:hAnsi="Times New Roman" w:cs="Times New Roman"/>
                            <w:b/>
                            <w:color w:val="D60093"/>
                            <w:sz w:val="28"/>
                            <w:szCs w:val="28"/>
                            <w:lang w:eastAsia="ru-RU"/>
                          </w:rPr>
                          <w:t>ВЫ МОЖЕТЕ ИГРАТЬ В ЭТУ ИГРУ ВСЕЙ СЕМЬЕЙ!</w:t>
                        </w:r>
                      </w:p>
                      <w:p w:rsidR="006328D3" w:rsidRPr="003C1494" w:rsidRDefault="006328D3" w:rsidP="006328D3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</w:p>
                      <w:p w:rsidR="006328D3" w:rsidRPr="003C1494" w:rsidRDefault="006328D3" w:rsidP="005C23B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</w:p>
                      <w:p w:rsidR="006328D3" w:rsidRPr="003C1494" w:rsidRDefault="006328D3" w:rsidP="005C23B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</w:p>
                      <w:p w:rsidR="006328D3" w:rsidRPr="003C1494" w:rsidRDefault="006328D3" w:rsidP="005C23B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</w:p>
                      <w:p w:rsidR="006328D3" w:rsidRPr="003C1494" w:rsidRDefault="006328D3" w:rsidP="005C23B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</w:p>
                      <w:p w:rsidR="006328D3" w:rsidRPr="003C1494" w:rsidRDefault="006328D3" w:rsidP="005C23B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</w:p>
                      <w:p w:rsidR="006328D3" w:rsidRPr="003C1494" w:rsidRDefault="006328D3" w:rsidP="003C149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72"/>
                            <w:szCs w:val="72"/>
                            <w:lang w:eastAsia="ru-RU"/>
                          </w:rPr>
                        </w:pPr>
                        <w:r w:rsidRPr="003C1494"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72"/>
                            <w:szCs w:val="72"/>
                            <w:lang w:eastAsia="ru-RU"/>
                          </w:rPr>
                          <w:t>Загадки – обманки!</w:t>
                        </w:r>
                      </w:p>
                      <w:p w:rsidR="000B75C7" w:rsidRPr="003C1494" w:rsidRDefault="000B75C7" w:rsidP="006328D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72"/>
                            <w:szCs w:val="72"/>
                            <w:lang w:eastAsia="ru-RU"/>
                          </w:rPr>
                        </w:pPr>
                      </w:p>
                      <w:p w:rsidR="000B75C7" w:rsidRPr="003C1494" w:rsidRDefault="000B75C7" w:rsidP="006328D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8"/>
                            <w:szCs w:val="28"/>
                            <w:lang w:eastAsia="ru-RU"/>
                          </w:rPr>
                        </w:pPr>
                      </w:p>
                      <w:p w:rsidR="000B75C7" w:rsidRPr="003C1494" w:rsidRDefault="000B75C7" w:rsidP="006328D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8"/>
                            <w:szCs w:val="28"/>
                            <w:lang w:eastAsia="ru-RU"/>
                          </w:rPr>
                        </w:pPr>
                      </w:p>
                      <w:p w:rsidR="000B75C7" w:rsidRPr="003C1494" w:rsidRDefault="000B75C7" w:rsidP="006328D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8"/>
                            <w:szCs w:val="28"/>
                            <w:lang w:eastAsia="ru-RU"/>
                          </w:rPr>
                        </w:pPr>
                      </w:p>
                      <w:p w:rsidR="000B75C7" w:rsidRPr="003C1494" w:rsidRDefault="000B75C7" w:rsidP="006328D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8"/>
                            <w:szCs w:val="28"/>
                            <w:lang w:eastAsia="ru-RU"/>
                          </w:rPr>
                        </w:pPr>
                      </w:p>
                      <w:p w:rsidR="000B75C7" w:rsidRPr="003C1494" w:rsidRDefault="000B75C7" w:rsidP="006328D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32"/>
                            <w:szCs w:val="32"/>
                            <w:lang w:eastAsia="ru-RU"/>
                          </w:rPr>
                        </w:pPr>
                        <w:r w:rsidRPr="003C1494"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32"/>
                            <w:szCs w:val="32"/>
                            <w:lang w:eastAsia="ru-RU"/>
                          </w:rPr>
                          <w:t>(готовимся к школе вместе с родителями)</w:t>
                        </w:r>
                      </w:p>
                      <w:p w:rsidR="000B75C7" w:rsidRPr="003C1494" w:rsidRDefault="000B75C7" w:rsidP="006328D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72"/>
                            <w:szCs w:val="72"/>
                            <w:lang w:eastAsia="ru-RU"/>
                          </w:rPr>
                        </w:pPr>
                      </w:p>
                    </w:tc>
                  </w:tr>
                  <w:tr w:rsidR="006328D3" w:rsidRPr="003C1494" w:rsidTr="005C23B4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</w:tcPr>
                      <w:p w:rsidR="006328D3" w:rsidRPr="003C1494" w:rsidRDefault="006328D3" w:rsidP="005C23B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D60093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  <w:tr w:rsidR="006328D3" w:rsidRPr="003C1494" w:rsidTr="005C23B4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</w:tcPr>
                      <w:p w:rsidR="006328D3" w:rsidRPr="003C1494" w:rsidRDefault="006328D3" w:rsidP="005C23B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D60093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5C23B4" w:rsidRPr="003C1494" w:rsidRDefault="005C23B4" w:rsidP="00A1471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A1471E" w:rsidRPr="003C1494" w:rsidRDefault="00A1471E" w:rsidP="00A147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vanish/>
                <w:sz w:val="28"/>
                <w:szCs w:val="28"/>
                <w:lang w:eastAsia="ru-RU"/>
              </w:rPr>
            </w:pPr>
          </w:p>
          <w:p w:rsidR="00A1471E" w:rsidRPr="00A1471E" w:rsidRDefault="00A1471E" w:rsidP="00A147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F61345" w:rsidRDefault="003C1494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7B2B5F4C" wp14:editId="49F3D607">
            <wp:simplePos x="0" y="0"/>
            <wp:positionH relativeFrom="page">
              <wp:posOffset>71755</wp:posOffset>
            </wp:positionH>
            <wp:positionV relativeFrom="paragraph">
              <wp:posOffset>-5902960</wp:posOffset>
            </wp:positionV>
            <wp:extent cx="10641965" cy="7543800"/>
            <wp:effectExtent l="0" t="0" r="6985" b="0"/>
            <wp:wrapNone/>
            <wp:docPr id="3" name="Рисунок 3" descr="Wallpapers for Children &amp;Kcy;&amp;acy;&amp;rcy;&amp;tcy;&amp;icy;&amp;ncy;&amp;kcy;&amp;icy; &amp;dcy;&amp;lcy;&amp;yacy; &amp;Dcy;&amp;iecy;&amp;tcy;&amp;iecy;&amp;jcy; 2010 &amp;scy;&amp;kcy;&amp;acy;&amp;chcy;&amp;acy;&amp;tcy;&amp;softcy; &amp;tcy;&amp;ocy;&amp;rcy;&amp;rcy;&amp;iecy;&amp;ncy;&amp;tcy; &amp;bcy;&amp;iecy;&amp;scy;&amp;pcy;&amp;lcy;&amp;acy;&amp;tcy;&amp;n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allpapers for Children &amp;Kcy;&amp;acy;&amp;rcy;&amp;tcy;&amp;icy;&amp;ncy;&amp;kcy;&amp;icy; &amp;dcy;&amp;lcy;&amp;yacy; &amp;Dcy;&amp;iecy;&amp;tcy;&amp;iecy;&amp;jcy; 2010 &amp;scy;&amp;kcy;&amp;acy;&amp;chcy;&amp;acy;&amp;tcy;&amp;softcy; &amp;tcy;&amp;ocy;&amp;rcy;&amp;rcy;&amp;iecy;&amp;ncy;&amp;tcy; &amp;bcy;&amp;iecy;&amp;scy;&amp;pcy;&amp;lcy;&amp;acy;&amp;tcy;&amp;ncy;&amp;ocy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artisticCrisscrossEtching/>
                              </a14:imgEffect>
                              <a14:imgEffect>
                                <a14:sharpenSoften amount="-25000"/>
                              </a14:imgEffect>
                              <a14:imgEffect>
                                <a14:colorTemperature colorTemp="6223"/>
                              </a14:imgEffect>
                              <a14:imgEffect>
                                <a14:saturation sat="4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641965" cy="7543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F61345" w:rsidSect="00A1471E">
      <w:pgSz w:w="16838" w:h="11906" w:orient="landscape"/>
      <w:pgMar w:top="709" w:right="678" w:bottom="850" w:left="709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65C"/>
    <w:rsid w:val="000B75C7"/>
    <w:rsid w:val="003C1494"/>
    <w:rsid w:val="005C23B4"/>
    <w:rsid w:val="006328D3"/>
    <w:rsid w:val="008B6FBC"/>
    <w:rsid w:val="0095082B"/>
    <w:rsid w:val="00A1471E"/>
    <w:rsid w:val="00C2165C"/>
    <w:rsid w:val="00C47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00E6D2-0810-4F48-A52A-5AD6238B5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64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55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4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9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7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2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26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5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2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5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0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2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37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4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0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9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4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1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14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1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6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2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1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96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8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8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04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86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456</Words>
  <Characters>2600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Сайгакова</dc:creator>
  <cp:keywords/>
  <dc:description/>
  <cp:lastModifiedBy>Светлана Сайгакова</cp:lastModifiedBy>
  <cp:revision>4</cp:revision>
  <dcterms:created xsi:type="dcterms:W3CDTF">2014-09-08T07:40:00Z</dcterms:created>
  <dcterms:modified xsi:type="dcterms:W3CDTF">2014-09-08T08:24:00Z</dcterms:modified>
</cp:coreProperties>
</file>